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07" w:rsidRDefault="00935107" w:rsidP="00CA3980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314B6C" w:rsidRDefault="007405F2" w:rsidP="00CA3980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>а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>муниципального</w:t>
      </w:r>
      <w:r>
        <w:rPr>
          <w:b/>
          <w:bCs/>
          <w:color w:val="333333"/>
          <w:u w:val="single"/>
        </w:rPr>
        <w:t xml:space="preserve"> </w:t>
      </w:r>
      <w:r w:rsidR="00314B6C">
        <w:rPr>
          <w:b/>
          <w:bCs/>
          <w:color w:val="333333"/>
          <w:u w:val="single"/>
        </w:rPr>
        <w:t xml:space="preserve">комитета Григорьевского сельского поселения </w:t>
      </w:r>
    </w:p>
    <w:p w:rsidR="00935107" w:rsidRDefault="005F61C6" w:rsidP="00CA3980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Ефремовой Ирины Алексеевны</w:t>
      </w:r>
      <w:r w:rsidR="00935107">
        <w:rPr>
          <w:b/>
          <w:bCs/>
          <w:color w:val="333333"/>
          <w:u w:val="single"/>
        </w:rPr>
        <w:t xml:space="preserve"> и членов е</w:t>
      </w:r>
      <w:r w:rsidR="00314B6C">
        <w:rPr>
          <w:b/>
          <w:bCs/>
          <w:color w:val="333333"/>
          <w:u w:val="single"/>
        </w:rPr>
        <w:t>ё</w:t>
      </w:r>
      <w:r w:rsidR="00935107">
        <w:rPr>
          <w:b/>
          <w:bCs/>
          <w:color w:val="333333"/>
          <w:u w:val="single"/>
        </w:rPr>
        <w:t xml:space="preserve"> семьи</w:t>
      </w:r>
    </w:p>
    <w:p w:rsidR="00935107" w:rsidRDefault="00935107" w:rsidP="00CA3980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</w:t>
      </w:r>
      <w:r w:rsidR="005F61C6">
        <w:rPr>
          <w:b/>
          <w:bCs/>
          <w:color w:val="333333"/>
        </w:rPr>
        <w:t>и</w:t>
      </w:r>
      <w:r w:rsidR="00DA0891">
        <w:rPr>
          <w:b/>
          <w:bCs/>
          <w:color w:val="333333"/>
        </w:rPr>
        <w:t>од с 1 января по 31 декабря 2019</w:t>
      </w:r>
      <w:r>
        <w:rPr>
          <w:b/>
          <w:bCs/>
          <w:color w:val="333333"/>
        </w:rPr>
        <w:t xml:space="preserve"> года </w:t>
      </w:r>
    </w:p>
    <w:p w:rsidR="00125D2F" w:rsidRPr="007C76BB" w:rsidRDefault="00125D2F" w:rsidP="00CA3980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7C76BB" w:rsidTr="00CC1F7F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14B6C" w:rsidRDefault="001D56FD" w:rsidP="00BC700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2019</w:t>
            </w:r>
            <w:r w:rsidR="00314B6C">
              <w:rPr>
                <w:color w:val="333333"/>
                <w:sz w:val="24"/>
                <w:szCs w:val="24"/>
              </w:rPr>
              <w:t>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C76BB" w:rsidTr="00CC1F7F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14B6C" w:rsidRDefault="00314B6C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14B6C" w:rsidRDefault="00314B6C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B6C" w:rsidRDefault="00314B6C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642CF7" w:rsidTr="00CC1F7F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5F61C6" w:rsidP="007C76BB">
            <w:pPr>
              <w:jc w:val="center"/>
              <w:rPr>
                <w:color w:val="333333"/>
                <w:sz w:val="24"/>
                <w:szCs w:val="24"/>
              </w:rPr>
            </w:pPr>
            <w:r w:rsidRPr="005F61C6">
              <w:rPr>
                <w:color w:val="333333"/>
                <w:sz w:val="24"/>
                <w:szCs w:val="24"/>
              </w:rPr>
              <w:t>Ефремова Ирина Алексеевна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5F61C6" w:rsidP="00D25883">
            <w:pPr>
              <w:jc w:val="center"/>
              <w:rPr>
                <w:color w:val="333333"/>
                <w:sz w:val="24"/>
                <w:szCs w:val="24"/>
              </w:rPr>
            </w:pPr>
            <w:r w:rsidRPr="005F61C6">
              <w:rPr>
                <w:color w:val="333333"/>
                <w:sz w:val="24"/>
                <w:szCs w:val="24"/>
              </w:rPr>
              <w:t>407 689</w:t>
            </w:r>
            <w:r w:rsidR="00BC7000" w:rsidRPr="005F61C6">
              <w:rPr>
                <w:color w:val="333333"/>
                <w:sz w:val="24"/>
                <w:szCs w:val="24"/>
              </w:rPr>
              <w:t>,</w:t>
            </w:r>
            <w:r w:rsidRPr="005F61C6">
              <w:rPr>
                <w:color w:val="333333"/>
                <w:sz w:val="24"/>
                <w:szCs w:val="24"/>
              </w:rPr>
              <w:t>28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61C6" w:rsidRDefault="005F61C6" w:rsidP="00CC1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</w:t>
            </w:r>
          </w:p>
          <w:p w:rsidR="00642CF7" w:rsidRPr="005F61C6" w:rsidRDefault="005F61C6" w:rsidP="00CC1F7F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        </w:t>
            </w:r>
            <w:r w:rsidRPr="005F61C6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642CF7" w:rsidP="007C76BB">
            <w:pPr>
              <w:rPr>
                <w:color w:val="333333"/>
                <w:sz w:val="24"/>
                <w:szCs w:val="24"/>
              </w:rPr>
            </w:pPr>
          </w:p>
          <w:p w:rsidR="00642CF7" w:rsidRPr="005F61C6" w:rsidRDefault="005F61C6" w:rsidP="007C76B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    </w:t>
            </w:r>
            <w:r w:rsidRPr="005F61C6">
              <w:rPr>
                <w:color w:val="333333"/>
                <w:sz w:val="24"/>
                <w:szCs w:val="24"/>
              </w:rPr>
              <w:t>нет</w:t>
            </w:r>
          </w:p>
          <w:p w:rsidR="00642CF7" w:rsidRPr="005F61C6" w:rsidRDefault="00642CF7" w:rsidP="00253554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  <w:r w:rsidRPr="005F61C6">
              <w:rPr>
                <w:color w:val="333333"/>
                <w:sz w:val="24"/>
                <w:szCs w:val="24"/>
              </w:rPr>
              <w:t>Россия</w:t>
            </w:r>
          </w:p>
          <w:p w:rsidR="00642CF7" w:rsidRPr="005F61C6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5F61C6" w:rsidP="007C76BB">
            <w:pPr>
              <w:jc w:val="center"/>
              <w:rPr>
                <w:color w:val="333333"/>
                <w:sz w:val="24"/>
                <w:szCs w:val="24"/>
              </w:rPr>
            </w:pPr>
            <w:r w:rsidRPr="005F61C6"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5F61C6" w:rsidRPr="003C331B" w:rsidRDefault="003C331B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 w:rsidR="005F61C6" w:rsidRPr="005F61C6">
              <w:rPr>
                <w:color w:val="333333"/>
                <w:sz w:val="24"/>
                <w:szCs w:val="24"/>
              </w:rPr>
              <w:t xml:space="preserve">Хонда </w:t>
            </w:r>
            <w:r w:rsidR="005F61C6" w:rsidRPr="005F61C6">
              <w:rPr>
                <w:color w:val="333333"/>
                <w:sz w:val="24"/>
                <w:szCs w:val="24"/>
                <w:lang w:val="en-US"/>
              </w:rPr>
              <w:t>FIT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642CF7" w:rsidRPr="005F61C6" w:rsidRDefault="00642CF7" w:rsidP="007C76B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642CF7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5F61C6">
              <w:rPr>
                <w:color w:val="333333"/>
                <w:sz w:val="24"/>
                <w:szCs w:val="24"/>
              </w:rPr>
              <w:t>нет</w:t>
            </w:r>
          </w:p>
          <w:p w:rsidR="00642CF7" w:rsidRPr="005F61C6" w:rsidRDefault="00642CF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Pr="005F61C6" w:rsidRDefault="00642CF7" w:rsidP="00BE7C61">
            <w:pPr>
              <w:jc w:val="center"/>
              <w:rPr>
                <w:sz w:val="24"/>
                <w:szCs w:val="24"/>
              </w:rPr>
            </w:pPr>
            <w:r w:rsidRPr="005F61C6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2CF7" w:rsidRDefault="001407E3" w:rsidP="007C76BB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642CF7" w:rsidRDefault="00642CF7" w:rsidP="007C76BB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935107" w:rsidRDefault="0093510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803CE7" w:rsidRDefault="00803CE7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803CE7" w:rsidRDefault="00803CE7" w:rsidP="00125D2F"/>
    <w:p w:rsidR="00803CE7" w:rsidRDefault="00803CE7" w:rsidP="00125D2F"/>
    <w:p w:rsidR="00DA0891" w:rsidRDefault="00DA0891" w:rsidP="00803CE7">
      <w:pPr>
        <w:jc w:val="center"/>
        <w:rPr>
          <w:b/>
          <w:bCs/>
          <w:color w:val="333333"/>
        </w:rPr>
      </w:pPr>
    </w:p>
    <w:p w:rsidR="00DA0891" w:rsidRDefault="00DA0891" w:rsidP="00803CE7">
      <w:pPr>
        <w:jc w:val="center"/>
        <w:rPr>
          <w:b/>
          <w:bCs/>
          <w:color w:val="333333"/>
        </w:rPr>
      </w:pPr>
    </w:p>
    <w:p w:rsidR="00803CE7" w:rsidRDefault="00803CE7" w:rsidP="00803CE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803CE7" w:rsidRDefault="00803CE7" w:rsidP="00803CE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>Депутат</w:t>
      </w:r>
      <w:r w:rsidR="00A86825">
        <w:rPr>
          <w:b/>
          <w:bCs/>
          <w:color w:val="333333"/>
          <w:u w:val="single"/>
        </w:rPr>
        <w:t xml:space="preserve">а </w:t>
      </w:r>
      <w:r>
        <w:rPr>
          <w:b/>
          <w:bCs/>
          <w:color w:val="333333"/>
          <w:u w:val="single"/>
        </w:rPr>
        <w:t xml:space="preserve">муниципального комитета Григорьевского сельского поселения </w:t>
      </w:r>
    </w:p>
    <w:p w:rsidR="00803CE7" w:rsidRDefault="00803CE7" w:rsidP="00803CE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РЫБАЛКИН</w:t>
      </w:r>
      <w:r w:rsidR="00A86825">
        <w:rPr>
          <w:b/>
          <w:bCs/>
          <w:color w:val="333333"/>
          <w:u w:val="single"/>
        </w:rPr>
        <w:t>ОЙ</w:t>
      </w:r>
      <w:r>
        <w:rPr>
          <w:b/>
          <w:bCs/>
          <w:color w:val="333333"/>
          <w:u w:val="single"/>
        </w:rPr>
        <w:t xml:space="preserve"> Светлан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Анатольевн</w:t>
      </w:r>
      <w:r w:rsidR="00A86825">
        <w:rPr>
          <w:b/>
          <w:bCs/>
          <w:color w:val="333333"/>
          <w:u w:val="single"/>
        </w:rPr>
        <w:t>ы</w:t>
      </w:r>
      <w:r>
        <w:rPr>
          <w:b/>
          <w:bCs/>
          <w:color w:val="333333"/>
          <w:u w:val="single"/>
        </w:rPr>
        <w:t xml:space="preserve"> и членов её семьи</w:t>
      </w:r>
    </w:p>
    <w:p w:rsidR="00803CE7" w:rsidRDefault="00803CE7" w:rsidP="00803CE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1D56FD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 </w:t>
      </w:r>
    </w:p>
    <w:p w:rsidR="00803CE7" w:rsidRPr="007C76BB" w:rsidRDefault="00803CE7" w:rsidP="00803CE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803CE7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803CE7" w:rsidRDefault="00803CE7" w:rsidP="00BF05F5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1D56FD">
              <w:rPr>
                <w:color w:val="333333"/>
                <w:sz w:val="24"/>
                <w:szCs w:val="24"/>
              </w:rPr>
              <w:t>9</w:t>
            </w:r>
            <w:r>
              <w:rPr>
                <w:color w:val="333333"/>
                <w:sz w:val="24"/>
                <w:szCs w:val="24"/>
              </w:rPr>
              <w:t>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803CE7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803CE7" w:rsidRDefault="00803CE7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03CE7" w:rsidRDefault="00803CE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3CE7" w:rsidRDefault="00803CE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РЫБАЛКИНА</w:t>
            </w:r>
          </w:p>
          <w:p w:rsidR="00A86825" w:rsidRDefault="00A86825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Светлана</w:t>
            </w:r>
          </w:p>
          <w:p w:rsidR="00A86825" w:rsidRDefault="00A86825" w:rsidP="00803CE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Анатольевна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1D56FD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145 221</w:t>
            </w:r>
            <w:r w:rsidR="006A4F66">
              <w:rPr>
                <w:color w:val="333333"/>
                <w:sz w:val="24"/>
                <w:szCs w:val="24"/>
              </w:rPr>
              <w:t>,</w:t>
            </w:r>
            <w:r>
              <w:rPr>
                <w:color w:val="333333"/>
                <w:sz w:val="24"/>
                <w:szCs w:val="24"/>
              </w:rPr>
              <w:t>26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F05F5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⅓ доли в праве на квартиру в жилом доме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70,7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F05F5" w:rsidRDefault="00BF05F5" w:rsidP="00BF05F5">
            <w:pPr>
              <w:rPr>
                <w:color w:val="333333"/>
                <w:sz w:val="18"/>
                <w:szCs w:val="18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6A4F66" w:rsidP="006A4F6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2600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6A4F66" w:rsidP="00BE7C61">
            <w:pPr>
              <w:jc w:val="center"/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</w:tr>
    </w:tbl>
    <w:p w:rsidR="00803CE7" w:rsidRDefault="00803CE7" w:rsidP="00125D2F"/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5D2134" w:rsidRDefault="005D2134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b/>
          <w:bCs/>
          <w:color w:val="333333"/>
        </w:rPr>
      </w:pPr>
    </w:p>
    <w:p w:rsidR="00A86825" w:rsidRDefault="00A86825" w:rsidP="00A86825">
      <w:pPr>
        <w:jc w:val="center"/>
        <w:rPr>
          <w:color w:val="333333"/>
          <w:sz w:val="18"/>
          <w:szCs w:val="18"/>
        </w:rPr>
      </w:pPr>
      <w:r w:rsidRPr="00E92552">
        <w:rPr>
          <w:b/>
          <w:bCs/>
          <w:color w:val="333333"/>
        </w:rPr>
        <w:lastRenderedPageBreak/>
        <w:t>Сведения о доходах, об имуществе и обязательствах имущественного характера</w:t>
      </w:r>
    </w:p>
    <w:p w:rsidR="00A86825" w:rsidRDefault="00A86825" w:rsidP="00A86825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A86825" w:rsidRDefault="001D56FD" w:rsidP="00A86825">
      <w:pPr>
        <w:jc w:val="center"/>
        <w:rPr>
          <w:color w:val="333333"/>
          <w:sz w:val="18"/>
          <w:szCs w:val="18"/>
          <w:u w:val="single"/>
        </w:rPr>
      </w:pPr>
      <w:proofErr w:type="spellStart"/>
      <w:r>
        <w:rPr>
          <w:b/>
          <w:bCs/>
          <w:color w:val="333333"/>
          <w:u w:val="single"/>
        </w:rPr>
        <w:t>Котух</w:t>
      </w:r>
      <w:proofErr w:type="spellEnd"/>
      <w:r>
        <w:rPr>
          <w:b/>
          <w:bCs/>
          <w:color w:val="333333"/>
          <w:u w:val="single"/>
        </w:rPr>
        <w:t xml:space="preserve"> Галины Андреевны</w:t>
      </w:r>
      <w:r w:rsidR="00A86825">
        <w:rPr>
          <w:b/>
          <w:bCs/>
          <w:color w:val="333333"/>
          <w:u w:val="single"/>
        </w:rPr>
        <w:t xml:space="preserve"> и членов её семьи</w:t>
      </w:r>
    </w:p>
    <w:p w:rsidR="00A86825" w:rsidRDefault="00A86825" w:rsidP="00A86825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1D56FD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 </w:t>
      </w:r>
    </w:p>
    <w:p w:rsidR="00A86825" w:rsidRPr="007C76BB" w:rsidRDefault="00A86825" w:rsidP="00A86825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00"/>
        <w:gridCol w:w="2084"/>
        <w:gridCol w:w="2153"/>
        <w:gridCol w:w="1280"/>
        <w:gridCol w:w="1677"/>
        <w:gridCol w:w="1805"/>
        <w:gridCol w:w="1721"/>
        <w:gridCol w:w="1152"/>
        <w:gridCol w:w="1677"/>
      </w:tblGrid>
      <w:tr w:rsidR="00A86825" w:rsidTr="00BE7C61">
        <w:trPr>
          <w:jc w:val="center"/>
        </w:trPr>
        <w:tc>
          <w:tcPr>
            <w:tcW w:w="23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1D56FD">
              <w:rPr>
                <w:color w:val="333333"/>
                <w:sz w:val="24"/>
                <w:szCs w:val="24"/>
              </w:rPr>
              <w:t>9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6915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6825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21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A86825" w:rsidTr="00BE7C61">
        <w:trPr>
          <w:jc w:val="center"/>
        </w:trPr>
        <w:tc>
          <w:tcPr>
            <w:tcW w:w="230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1407E3" w:rsidRDefault="001D56FD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КОТУХ</w:t>
            </w:r>
          </w:p>
          <w:p w:rsidR="001D56FD" w:rsidRPr="001407E3" w:rsidRDefault="001D56FD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Галина Андреевна</w:t>
            </w:r>
          </w:p>
        </w:tc>
        <w:tc>
          <w:tcPr>
            <w:tcW w:w="2084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99" w:rsidRPr="001407E3" w:rsidRDefault="00803799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803799" w:rsidRPr="001407E3" w:rsidRDefault="00803799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Pr="001407E3" w:rsidRDefault="001D56FD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489 762</w:t>
            </w:r>
            <w:r w:rsidR="00803799" w:rsidRPr="001407E3">
              <w:rPr>
                <w:color w:val="333333"/>
                <w:sz w:val="24"/>
                <w:szCs w:val="24"/>
              </w:rPr>
              <w:t>,</w:t>
            </w:r>
            <w:r w:rsidRPr="001407E3">
              <w:rPr>
                <w:color w:val="333333"/>
                <w:sz w:val="24"/>
                <w:szCs w:val="24"/>
              </w:rPr>
              <w:t>70</w:t>
            </w:r>
          </w:p>
        </w:tc>
        <w:tc>
          <w:tcPr>
            <w:tcW w:w="2153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1407E3" w:rsidRDefault="001D56FD" w:rsidP="00B91648">
            <w:pPr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 xml:space="preserve">- ⅓ </w:t>
            </w:r>
            <w:r w:rsidR="00B91648" w:rsidRPr="001407E3">
              <w:rPr>
                <w:color w:val="333333"/>
                <w:sz w:val="24"/>
                <w:szCs w:val="24"/>
              </w:rPr>
              <w:t xml:space="preserve">доли в праве на квартиру </w:t>
            </w:r>
          </w:p>
          <w:p w:rsidR="001D56FD" w:rsidRPr="001407E3" w:rsidRDefault="001D56FD" w:rsidP="001D56FD">
            <w:pPr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- ⅓ доли в праве на земельный участок</w:t>
            </w:r>
          </w:p>
        </w:tc>
        <w:tc>
          <w:tcPr>
            <w:tcW w:w="1280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1407E3" w:rsidRDefault="00A86825" w:rsidP="00BE7C61">
            <w:pPr>
              <w:rPr>
                <w:color w:val="333333"/>
                <w:sz w:val="24"/>
                <w:szCs w:val="24"/>
              </w:rPr>
            </w:pPr>
          </w:p>
          <w:p w:rsidR="00A86825" w:rsidRPr="001407E3" w:rsidRDefault="00A86825" w:rsidP="00BE7C61">
            <w:pPr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  <w:lang w:val="en-US"/>
              </w:rPr>
              <w:t>S</w:t>
            </w:r>
            <w:r w:rsidRPr="001407E3">
              <w:rPr>
                <w:color w:val="333333"/>
                <w:sz w:val="24"/>
                <w:szCs w:val="24"/>
              </w:rPr>
              <w:t>=</w:t>
            </w:r>
            <w:r w:rsidR="001407E3" w:rsidRPr="001407E3">
              <w:rPr>
                <w:color w:val="333333"/>
                <w:sz w:val="24"/>
                <w:szCs w:val="24"/>
              </w:rPr>
              <w:t xml:space="preserve">38,6 </w:t>
            </w:r>
            <w:r w:rsidRPr="001407E3">
              <w:rPr>
                <w:color w:val="333333"/>
                <w:sz w:val="24"/>
                <w:szCs w:val="24"/>
              </w:rPr>
              <w:t>м</w:t>
            </w:r>
            <w:r w:rsidRPr="001407E3">
              <w:rPr>
                <w:color w:val="333333"/>
                <w:sz w:val="24"/>
                <w:szCs w:val="24"/>
                <w:vertAlign w:val="superscript"/>
              </w:rPr>
              <w:t>2</w:t>
            </w:r>
            <w:r w:rsidRPr="001407E3">
              <w:rPr>
                <w:color w:val="333333"/>
                <w:sz w:val="24"/>
                <w:szCs w:val="24"/>
              </w:rPr>
              <w:t xml:space="preserve"> </w:t>
            </w:r>
          </w:p>
          <w:p w:rsidR="00A86825" w:rsidRPr="001407E3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A86825" w:rsidRPr="001407E3" w:rsidRDefault="001D56FD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  <w:lang w:val="en-US"/>
              </w:rPr>
              <w:t>S</w:t>
            </w:r>
            <w:r w:rsidRPr="001407E3">
              <w:rPr>
                <w:color w:val="333333"/>
                <w:sz w:val="24"/>
                <w:szCs w:val="24"/>
              </w:rPr>
              <w:t>=</w:t>
            </w:r>
            <w:r w:rsidR="001407E3" w:rsidRPr="001407E3">
              <w:rPr>
                <w:color w:val="333333"/>
                <w:sz w:val="24"/>
                <w:szCs w:val="24"/>
              </w:rPr>
              <w:t>1700</w:t>
            </w:r>
            <w:r w:rsidRPr="001407E3">
              <w:rPr>
                <w:color w:val="333333"/>
                <w:sz w:val="24"/>
                <w:szCs w:val="24"/>
              </w:rPr>
              <w:t xml:space="preserve"> м</w:t>
            </w:r>
            <w:r w:rsidRPr="001407E3">
              <w:rPr>
                <w:color w:val="333333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Pr="001407E3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Россия</w:t>
            </w:r>
          </w:p>
          <w:p w:rsidR="003C331B" w:rsidRDefault="003C331B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3C331B" w:rsidRDefault="003C331B" w:rsidP="003C331B">
            <w:pPr>
              <w:rPr>
                <w:sz w:val="24"/>
                <w:szCs w:val="24"/>
              </w:rPr>
            </w:pPr>
          </w:p>
          <w:p w:rsidR="00A86825" w:rsidRPr="003C331B" w:rsidRDefault="003C331B" w:rsidP="003C33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05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Pr="008D6680" w:rsidRDefault="001407E3" w:rsidP="00BE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825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  <w:p w:rsidR="00A86825" w:rsidRDefault="00A86825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8D6680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Pr="00CA3980" w:rsidRDefault="00A86825" w:rsidP="008D6680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80" w:rsidRDefault="001407E3" w:rsidP="008D6680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  <w:p w:rsidR="00A86825" w:rsidRDefault="00A86825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A86825" w:rsidRDefault="00A86825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125D2F"/>
    <w:p w:rsidR="008D6680" w:rsidRDefault="008D6680" w:rsidP="008D6680"/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1407E3" w:rsidRDefault="001407E3" w:rsidP="00056B22">
      <w:pPr>
        <w:jc w:val="center"/>
        <w:rPr>
          <w:b/>
          <w:bCs/>
          <w:color w:val="333333"/>
        </w:rPr>
      </w:pPr>
    </w:p>
    <w:p w:rsidR="00056B22" w:rsidRDefault="00056B22" w:rsidP="00056B22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056B22" w:rsidRDefault="00056B22" w:rsidP="00056B22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056B22" w:rsidRDefault="001407E3" w:rsidP="00056B22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Ефремовой Натальи Петровны</w:t>
      </w:r>
      <w:r w:rsidR="00056B22">
        <w:rPr>
          <w:b/>
          <w:bCs/>
          <w:color w:val="333333"/>
          <w:u w:val="single"/>
        </w:rPr>
        <w:t xml:space="preserve"> и членов её семьи</w:t>
      </w:r>
    </w:p>
    <w:p w:rsidR="00056B22" w:rsidRDefault="00056B22" w:rsidP="00056B22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1407E3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 </w:t>
      </w:r>
    </w:p>
    <w:p w:rsidR="00056B22" w:rsidRPr="007C76BB" w:rsidRDefault="00056B22" w:rsidP="00056B22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04"/>
        <w:gridCol w:w="2084"/>
        <w:gridCol w:w="1790"/>
        <w:gridCol w:w="1172"/>
        <w:gridCol w:w="1677"/>
        <w:gridCol w:w="2172"/>
        <w:gridCol w:w="1721"/>
        <w:gridCol w:w="1152"/>
        <w:gridCol w:w="1677"/>
      </w:tblGrid>
      <w:tr w:rsidR="00056B22" w:rsidTr="00E74838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056B22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1407E3">
              <w:rPr>
                <w:color w:val="333333"/>
                <w:sz w:val="24"/>
                <w:szCs w:val="24"/>
              </w:rPr>
              <w:t>9</w:t>
            </w:r>
            <w:r w:rsidR="00056B22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056B22" w:rsidTr="00E74838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056B22" w:rsidRDefault="00056B22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6B22" w:rsidRDefault="00056B22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B22" w:rsidRDefault="00056B2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056B22" w:rsidRPr="0076120B" w:rsidTr="00E74838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ЕФРЕМОВА</w:t>
            </w:r>
          </w:p>
          <w:p w:rsidR="001407E3" w:rsidRPr="001407E3" w:rsidRDefault="001407E3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Наталья</w:t>
            </w:r>
          </w:p>
          <w:p w:rsidR="001407E3" w:rsidRPr="001407E3" w:rsidRDefault="001407E3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Петровна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799" w:rsidRPr="001407E3" w:rsidRDefault="00803799" w:rsidP="00056B22">
            <w:pPr>
              <w:jc w:val="center"/>
              <w:rPr>
                <w:sz w:val="24"/>
                <w:szCs w:val="24"/>
              </w:rPr>
            </w:pPr>
          </w:p>
          <w:p w:rsidR="00056B22" w:rsidRPr="001407E3" w:rsidRDefault="001407E3" w:rsidP="00056B22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219 900.55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056B22">
            <w:pPr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803799" w:rsidP="00803799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056B22" w:rsidP="00056B22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056B22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056B22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  <w:p w:rsidR="00056B22" w:rsidRPr="001407E3" w:rsidRDefault="00056B22" w:rsidP="00BE7C61">
            <w:pPr>
              <w:jc w:val="center"/>
              <w:rPr>
                <w:sz w:val="24"/>
                <w:szCs w:val="24"/>
              </w:rPr>
            </w:pPr>
          </w:p>
        </w:tc>
      </w:tr>
      <w:tr w:rsidR="00056B22" w:rsidTr="00E74838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4838" w:rsidRPr="001407E3" w:rsidRDefault="001407E3" w:rsidP="00056B22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несовершеннолетний </w:t>
            </w:r>
            <w:r w:rsidR="007C544B">
              <w:rPr>
                <w:color w:val="333333"/>
                <w:sz w:val="24"/>
                <w:szCs w:val="24"/>
              </w:rPr>
              <w:t>ребенок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8056B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sz w:val="24"/>
                <w:szCs w:val="24"/>
              </w:rPr>
            </w:pPr>
            <w:r w:rsidRPr="001407E3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B22" w:rsidRPr="001407E3" w:rsidRDefault="001407E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1407E3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056B22" w:rsidRDefault="00056B22" w:rsidP="00125D2F"/>
    <w:p w:rsidR="003C6E67" w:rsidRDefault="003C6E67" w:rsidP="00125D2F"/>
    <w:p w:rsidR="003C6E67" w:rsidRDefault="003C6E67" w:rsidP="00125D2F"/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7C544B" w:rsidRDefault="007C544B" w:rsidP="003C6E67">
      <w:pPr>
        <w:jc w:val="center"/>
        <w:rPr>
          <w:b/>
          <w:bCs/>
          <w:color w:val="333333"/>
        </w:rPr>
      </w:pPr>
    </w:p>
    <w:p w:rsidR="003C6E67" w:rsidRDefault="003C6E67" w:rsidP="003C6E67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3C6E67" w:rsidRDefault="003C6E67" w:rsidP="003C6E67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3C6E67" w:rsidRDefault="003C6E67" w:rsidP="003C6E67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СВЕТАЙЛО Тамара Георгиевна и членов её семьи</w:t>
      </w:r>
    </w:p>
    <w:p w:rsidR="003C6E67" w:rsidRDefault="003C6E67" w:rsidP="003C6E67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7C544B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 </w:t>
      </w:r>
    </w:p>
    <w:p w:rsidR="003C6E67" w:rsidRPr="007C76BB" w:rsidRDefault="003C6E67" w:rsidP="003C6E67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3C6E67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3C6E67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7C544B">
              <w:rPr>
                <w:color w:val="333333"/>
                <w:sz w:val="24"/>
                <w:szCs w:val="24"/>
              </w:rPr>
              <w:t>9</w:t>
            </w:r>
            <w:r w:rsidR="003C6E67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6E67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3C6E67" w:rsidRDefault="003C6E67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C6E67" w:rsidRDefault="003C6E67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6E67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3C6E67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СВЕТАЙЛО</w:t>
            </w:r>
          </w:p>
          <w:p w:rsidR="003C6E67" w:rsidRDefault="003C6E67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Тамара</w:t>
            </w:r>
          </w:p>
          <w:p w:rsidR="003C6E67" w:rsidRDefault="003C6E67" w:rsidP="003C6E67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Георгиевна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6</w:t>
            </w:r>
            <w:r w:rsidR="007C544B">
              <w:rPr>
                <w:color w:val="333333"/>
                <w:sz w:val="24"/>
                <w:szCs w:val="24"/>
              </w:rPr>
              <w:t>70 506.20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квартира</w:t>
            </w:r>
          </w:p>
          <w:p w:rsidR="00BE7C61" w:rsidRDefault="00BE7C61" w:rsidP="003C6E67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7C544B" w:rsidRDefault="003C6E67" w:rsidP="00BE7C61">
            <w:pPr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(</w:t>
            </w:r>
            <w:r w:rsidRPr="007C544B">
              <w:rPr>
                <w:color w:val="333333"/>
                <w:sz w:val="24"/>
                <w:szCs w:val="24"/>
                <w:lang w:val="en-US"/>
              </w:rPr>
              <w:t>S</w:t>
            </w:r>
            <w:r w:rsidRPr="007C544B">
              <w:rPr>
                <w:color w:val="333333"/>
                <w:sz w:val="24"/>
                <w:szCs w:val="24"/>
              </w:rPr>
              <w:t>=57,7 м</w:t>
            </w:r>
            <w:proofErr w:type="gramStart"/>
            <w:r w:rsidRPr="007C544B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 w:rsidRPr="007C544B">
              <w:rPr>
                <w:color w:val="333333"/>
                <w:sz w:val="24"/>
                <w:szCs w:val="24"/>
              </w:rPr>
              <w:t xml:space="preserve">) </w:t>
            </w:r>
          </w:p>
          <w:p w:rsidR="00BE7C61" w:rsidRPr="007C544B" w:rsidRDefault="00BE7C61" w:rsidP="00BE7C61">
            <w:pPr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(</w:t>
            </w:r>
            <w:r w:rsidRPr="007C544B">
              <w:rPr>
                <w:color w:val="333333"/>
                <w:sz w:val="24"/>
                <w:szCs w:val="24"/>
                <w:lang w:val="en-US"/>
              </w:rPr>
              <w:t>S</w:t>
            </w:r>
            <w:r w:rsidRPr="007C544B">
              <w:rPr>
                <w:color w:val="333333"/>
                <w:sz w:val="24"/>
                <w:szCs w:val="24"/>
              </w:rPr>
              <w:t>=</w:t>
            </w:r>
            <w:r w:rsidR="00ED4FA6" w:rsidRPr="007C544B">
              <w:rPr>
                <w:color w:val="333333"/>
                <w:sz w:val="24"/>
                <w:szCs w:val="24"/>
              </w:rPr>
              <w:t>945</w:t>
            </w:r>
            <w:r w:rsidRPr="007C544B">
              <w:rPr>
                <w:color w:val="333333"/>
                <w:sz w:val="24"/>
                <w:szCs w:val="24"/>
              </w:rPr>
              <w:t xml:space="preserve"> м</w:t>
            </w:r>
            <w:proofErr w:type="gramStart"/>
            <w:r w:rsidRPr="007C544B">
              <w:rPr>
                <w:color w:val="333333"/>
                <w:sz w:val="24"/>
                <w:szCs w:val="24"/>
                <w:vertAlign w:val="superscript"/>
              </w:rPr>
              <w:t>2</w:t>
            </w:r>
            <w:proofErr w:type="gramEnd"/>
            <w:r w:rsidRPr="007C544B">
              <w:rPr>
                <w:color w:val="333333"/>
                <w:sz w:val="24"/>
                <w:szCs w:val="24"/>
              </w:rPr>
              <w:t>)</w:t>
            </w:r>
          </w:p>
          <w:p w:rsidR="003C6E67" w:rsidRPr="007C544B" w:rsidRDefault="003C6E67" w:rsidP="00BE7C61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4B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Россия</w:t>
            </w:r>
          </w:p>
          <w:p w:rsidR="007C544B" w:rsidRDefault="007C544B" w:rsidP="007C544B">
            <w:pPr>
              <w:rPr>
                <w:sz w:val="24"/>
                <w:szCs w:val="24"/>
              </w:rPr>
            </w:pPr>
          </w:p>
          <w:p w:rsidR="003C6E67" w:rsidRPr="007C544B" w:rsidRDefault="008056B1" w:rsidP="007C54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7C544B" w:rsidRDefault="003C6E67" w:rsidP="00BE7C61">
            <w:pPr>
              <w:jc w:val="center"/>
              <w:rPr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7C544B" w:rsidRDefault="007C544B" w:rsidP="00ED4FA6">
            <w:pPr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7C544B" w:rsidRDefault="007C544B" w:rsidP="00ED4FA6">
            <w:pPr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нет</w:t>
            </w:r>
          </w:p>
          <w:p w:rsidR="003C6E67" w:rsidRPr="007C544B" w:rsidRDefault="003C6E67" w:rsidP="00AB3C3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7C544B" w:rsidRDefault="007C544B" w:rsidP="007C544B">
            <w:pPr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3C6E67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7C544B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супруг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BE7C61" w:rsidP="00ED4FA6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</w:t>
            </w:r>
            <w:r w:rsidR="00ED4FA6"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0</w:t>
            </w:r>
            <w:r w:rsidR="00ED4FA6">
              <w:rPr>
                <w:color w:val="333333"/>
                <w:sz w:val="24"/>
                <w:szCs w:val="24"/>
              </w:rPr>
              <w:t>41 734,56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  <w:p w:rsidR="00ED4FA6" w:rsidRDefault="00ED4FA6" w:rsidP="003C6E67">
            <w:pPr>
              <w:rPr>
                <w:color w:val="333333"/>
                <w:sz w:val="24"/>
                <w:szCs w:val="24"/>
              </w:rPr>
            </w:pPr>
          </w:p>
          <w:p w:rsidR="00ED4FA6" w:rsidRDefault="00ED4FA6" w:rsidP="003C6E67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земельный участок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BE7C61">
              <w:rPr>
                <w:color w:val="333333"/>
                <w:sz w:val="18"/>
                <w:szCs w:val="18"/>
              </w:rPr>
              <w:t>39</w:t>
            </w:r>
            <w:r>
              <w:rPr>
                <w:color w:val="333333"/>
                <w:sz w:val="18"/>
                <w:szCs w:val="18"/>
              </w:rPr>
              <w:t>,0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D4FA6" w:rsidRDefault="00ED4FA6" w:rsidP="00BE7C61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BE7C61">
            <w:pPr>
              <w:rPr>
                <w:color w:val="333333"/>
                <w:sz w:val="18"/>
                <w:szCs w:val="18"/>
              </w:rPr>
            </w:pPr>
          </w:p>
          <w:p w:rsidR="00ED4FA6" w:rsidRDefault="00ED4FA6" w:rsidP="00ED4FA6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9200</w:t>
            </w:r>
            <w:r w:rsidRPr="00CA3980">
              <w:rPr>
                <w:color w:val="333333"/>
                <w:sz w:val="18"/>
                <w:szCs w:val="18"/>
              </w:rPr>
              <w:t xml:space="preserve"> 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ED4FA6" w:rsidRPr="00CA3980" w:rsidRDefault="00ED4FA6" w:rsidP="00BE7C61">
            <w:pPr>
              <w:rPr>
                <w:color w:val="333333"/>
                <w:sz w:val="18"/>
                <w:szCs w:val="18"/>
              </w:rPr>
            </w:pPr>
          </w:p>
          <w:p w:rsidR="003C6E67" w:rsidRPr="00CA3980" w:rsidRDefault="003C6E67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6B1" w:rsidRDefault="003C6E67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8056B1" w:rsidRDefault="008056B1" w:rsidP="008056B1">
            <w:pPr>
              <w:rPr>
                <w:sz w:val="24"/>
                <w:szCs w:val="24"/>
              </w:rPr>
            </w:pPr>
          </w:p>
          <w:p w:rsidR="003C6E67" w:rsidRPr="008056B1" w:rsidRDefault="008056B1" w:rsidP="0080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3C6E67" w:rsidRDefault="003C6E67" w:rsidP="003C6E67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r>
              <w:rPr>
                <w:color w:val="333333"/>
                <w:sz w:val="24"/>
                <w:szCs w:val="24"/>
                <w:lang w:val="en-US"/>
              </w:rPr>
              <w:t>NISSAN WINGROAD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3C6E67" w:rsidRPr="008D6680" w:rsidRDefault="003C6E67" w:rsidP="00BE7C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Default="007C544B" w:rsidP="00ED4FA6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7C544B" w:rsidRDefault="007C544B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67" w:rsidRPr="007C544B" w:rsidRDefault="007C544B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7C544B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3C6E67" w:rsidRDefault="003C6E67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125D2F"/>
    <w:p w:rsidR="00D47E18" w:rsidRDefault="00D47E18" w:rsidP="00D47E18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D47E18" w:rsidRDefault="00D47E18" w:rsidP="00D47E18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D47E18" w:rsidRDefault="007C544B" w:rsidP="00D47E18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Мороз Ларисы Владимировны</w:t>
      </w:r>
      <w:r w:rsidR="00D47E18">
        <w:rPr>
          <w:b/>
          <w:bCs/>
          <w:color w:val="333333"/>
          <w:u w:val="single"/>
        </w:rPr>
        <w:t xml:space="preserve"> и членов её семьи</w:t>
      </w:r>
    </w:p>
    <w:p w:rsidR="00D47E18" w:rsidRDefault="00D47E18" w:rsidP="00D47E18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F63115">
        <w:rPr>
          <w:b/>
          <w:bCs/>
          <w:color w:val="333333"/>
        </w:rPr>
        <w:t>од с 1 января по 31 декабря 201</w:t>
      </w:r>
      <w:r w:rsidR="007C544B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 </w:t>
      </w:r>
    </w:p>
    <w:p w:rsidR="00D47E18" w:rsidRPr="007C76BB" w:rsidRDefault="00D47E18" w:rsidP="00D47E18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D47E18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D47E18" w:rsidRDefault="00F63115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D37F5F">
              <w:rPr>
                <w:color w:val="333333"/>
                <w:sz w:val="24"/>
                <w:szCs w:val="24"/>
              </w:rPr>
              <w:t>9</w:t>
            </w:r>
            <w:r w:rsidR="00D47E18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47E18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D47E18" w:rsidRDefault="00D47E18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47E18" w:rsidRDefault="00D47E18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E18" w:rsidRDefault="00D47E18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ED4FA6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544B" w:rsidRDefault="007C544B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МОРОЗ</w:t>
            </w:r>
          </w:p>
          <w:p w:rsidR="00ED4FA6" w:rsidRDefault="007C544B" w:rsidP="00D47E1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Лариса</w:t>
            </w:r>
          </w:p>
          <w:p w:rsidR="007C544B" w:rsidRDefault="007C544B" w:rsidP="00D47E18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7C544B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241 363,18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</w:pPr>
            <w:r w:rsidRPr="009F33A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D37F5F" w:rsidRDefault="00ED4FA6" w:rsidP="00D47E18">
            <w:pPr>
              <w:jc w:val="center"/>
              <w:rPr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D37F5F" w:rsidRDefault="00D37F5F" w:rsidP="001D56FD">
            <w:pPr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D37F5F" w:rsidRDefault="00D37F5F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D37F5F" w:rsidRDefault="00D37F5F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ED4FA6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</w:rPr>
            </w:pP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D47E18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BE7C61">
            <w:pPr>
              <w:jc w:val="center"/>
            </w:pP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1D56F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Pr="00CA3980" w:rsidRDefault="00ED4FA6" w:rsidP="001D56FD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4FA6" w:rsidRDefault="00ED4FA6" w:rsidP="001D56FD">
            <w:pPr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D47E18" w:rsidRDefault="00D47E18" w:rsidP="00125D2F"/>
    <w:p w:rsidR="00D47E18" w:rsidRDefault="00D47E18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091020" w:rsidRDefault="00091020" w:rsidP="00125D2F"/>
    <w:p w:rsidR="00F63115" w:rsidRDefault="00F63115" w:rsidP="00125D2F"/>
    <w:p w:rsidR="00F63115" w:rsidRDefault="00F63115" w:rsidP="00125D2F"/>
    <w:p w:rsidR="00F63115" w:rsidRDefault="00F63115" w:rsidP="00125D2F"/>
    <w:p w:rsidR="00F63115" w:rsidRDefault="00F63115" w:rsidP="00125D2F"/>
    <w:p w:rsidR="00BE7C61" w:rsidRDefault="00BE7C61" w:rsidP="00125D2F"/>
    <w:p w:rsidR="00BE7C61" w:rsidRDefault="00BE7C61" w:rsidP="00125D2F"/>
    <w:p w:rsidR="00BE7C61" w:rsidRDefault="00BE7C61" w:rsidP="00BE7C61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BE7C61" w:rsidRDefault="00BE7C61" w:rsidP="00BE7C61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BE7C61" w:rsidRDefault="000C4262" w:rsidP="00BE7C61">
      <w:pPr>
        <w:jc w:val="center"/>
        <w:rPr>
          <w:color w:val="333333"/>
          <w:sz w:val="18"/>
          <w:szCs w:val="18"/>
          <w:u w:val="single"/>
        </w:rPr>
      </w:pPr>
      <w:r>
        <w:rPr>
          <w:b/>
          <w:bCs/>
          <w:color w:val="333333"/>
          <w:u w:val="single"/>
        </w:rPr>
        <w:t>Черной Оксаны Алексеевны</w:t>
      </w:r>
      <w:r w:rsidR="00BE7C61">
        <w:rPr>
          <w:b/>
          <w:bCs/>
          <w:color w:val="333333"/>
          <w:u w:val="single"/>
        </w:rPr>
        <w:t xml:space="preserve"> и членов её семьи</w:t>
      </w:r>
    </w:p>
    <w:p w:rsidR="00BE7C61" w:rsidRDefault="00BE7C61" w:rsidP="00BE7C61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период с 1 января по 31 декабря 201</w:t>
      </w:r>
      <w:r w:rsidR="000C4262">
        <w:rPr>
          <w:b/>
          <w:bCs/>
          <w:color w:val="333333"/>
        </w:rPr>
        <w:t>9</w:t>
      </w:r>
      <w:r>
        <w:rPr>
          <w:b/>
          <w:bCs/>
          <w:color w:val="333333"/>
        </w:rPr>
        <w:t xml:space="preserve"> года </w:t>
      </w:r>
    </w:p>
    <w:p w:rsidR="00BE7C61" w:rsidRPr="007C76BB" w:rsidRDefault="00BE7C61" w:rsidP="00BE7C61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67"/>
        <w:gridCol w:w="2084"/>
        <w:gridCol w:w="1746"/>
        <w:gridCol w:w="1159"/>
        <w:gridCol w:w="1677"/>
        <w:gridCol w:w="1866"/>
        <w:gridCol w:w="1721"/>
        <w:gridCol w:w="1152"/>
        <w:gridCol w:w="1677"/>
      </w:tblGrid>
      <w:tr w:rsidR="00BE7C61" w:rsidTr="00BE7C61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</w:t>
            </w:r>
            <w:r w:rsidR="000C4262">
              <w:rPr>
                <w:color w:val="333333"/>
                <w:sz w:val="24"/>
                <w:szCs w:val="24"/>
              </w:rPr>
              <w:t>9</w:t>
            </w:r>
            <w:r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7C61" w:rsidTr="00BE7C61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BE7C61" w:rsidRDefault="00BE7C61" w:rsidP="00BE7C61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BE7C61" w:rsidTr="00BE7C61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0C426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ЧЕРНАЯ Оксана Алексеевна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0C426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143 752</w:t>
            </w:r>
            <w:r w:rsidR="00ED4FA6">
              <w:rPr>
                <w:color w:val="333333"/>
                <w:sz w:val="24"/>
                <w:szCs w:val="24"/>
              </w:rPr>
              <w:t>,</w:t>
            </w:r>
            <w:r>
              <w:rPr>
                <w:color w:val="333333"/>
                <w:sz w:val="24"/>
                <w:szCs w:val="24"/>
              </w:rPr>
              <w:t>16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62" w:rsidRPr="001407E3" w:rsidRDefault="000C4262" w:rsidP="000C426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- 1/5</w:t>
            </w:r>
            <w:r w:rsidRPr="001407E3">
              <w:rPr>
                <w:color w:val="333333"/>
                <w:sz w:val="24"/>
                <w:szCs w:val="24"/>
              </w:rPr>
              <w:t xml:space="preserve"> доли в праве на квартиру </w:t>
            </w: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  <w:p w:rsidR="00BE7C61" w:rsidRDefault="00BE7C61" w:rsidP="00BE7C61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CA3980" w:rsidRDefault="00BE7C61" w:rsidP="00BE7C61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 w:rsidR="000C4262">
              <w:rPr>
                <w:color w:val="333333"/>
                <w:sz w:val="18"/>
                <w:szCs w:val="18"/>
              </w:rPr>
              <w:t>32,6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Default="00BE7C61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BE7C61" w:rsidRDefault="00BE7C61" w:rsidP="00BE7C61">
            <w:pPr>
              <w:rPr>
                <w:sz w:val="18"/>
                <w:szCs w:val="18"/>
              </w:rPr>
            </w:pPr>
          </w:p>
          <w:p w:rsidR="00BE7C61" w:rsidRPr="00BE7C61" w:rsidRDefault="00BE7C61" w:rsidP="00BE7C61">
            <w:pPr>
              <w:rPr>
                <w:color w:val="333333"/>
                <w:sz w:val="17"/>
                <w:szCs w:val="17"/>
              </w:rPr>
            </w:pPr>
          </w:p>
          <w:p w:rsidR="00BE7C61" w:rsidRPr="00BE7C61" w:rsidRDefault="00BE7C61" w:rsidP="00BE7C61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8D6680" w:rsidRDefault="00BE7C61" w:rsidP="00BE7C61">
            <w:pPr>
              <w:jc w:val="center"/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0C4262" w:rsidRDefault="000C4262" w:rsidP="00BE7C61">
            <w:pPr>
              <w:rPr>
                <w:sz w:val="24"/>
                <w:szCs w:val="24"/>
              </w:rPr>
            </w:pPr>
            <w:r w:rsidRPr="000C4262">
              <w:rPr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0C4262" w:rsidRDefault="000C4262" w:rsidP="00ED4FA6">
            <w:pPr>
              <w:rPr>
                <w:sz w:val="24"/>
                <w:szCs w:val="24"/>
              </w:rPr>
            </w:pPr>
            <w:r w:rsidRPr="000C4262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0C4262" w:rsidRDefault="000C4262" w:rsidP="00BE7C61">
            <w:pPr>
              <w:jc w:val="center"/>
              <w:rPr>
                <w:sz w:val="24"/>
                <w:szCs w:val="24"/>
              </w:rPr>
            </w:pPr>
            <w:r w:rsidRPr="000C4262">
              <w:rPr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BE7C61" w:rsidP="00BE7C61">
            <w:pPr>
              <w:jc w:val="center"/>
              <w:rPr>
                <w:color w:val="333333"/>
              </w:rPr>
            </w:pPr>
          </w:p>
          <w:p w:rsidR="00BE7C61" w:rsidRDefault="000C4262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супруг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0C426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152 248.86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62" w:rsidRDefault="000C4262" w:rsidP="000C426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- 1/5</w:t>
            </w:r>
            <w:r w:rsidRPr="001407E3">
              <w:rPr>
                <w:color w:val="333333"/>
                <w:sz w:val="24"/>
                <w:szCs w:val="24"/>
              </w:rPr>
              <w:t xml:space="preserve"> доли в праве на квартиру </w:t>
            </w:r>
          </w:p>
          <w:p w:rsidR="000C4262" w:rsidRDefault="000C4262" w:rsidP="000C426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жилой дом</w:t>
            </w:r>
          </w:p>
          <w:p w:rsidR="000C4262" w:rsidRPr="001407E3" w:rsidRDefault="000C4262" w:rsidP="000C4262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-земельный участок</w:t>
            </w:r>
          </w:p>
          <w:p w:rsidR="00BE7C61" w:rsidRDefault="00BE7C61" w:rsidP="00AB3C3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262" w:rsidRDefault="000C4262" w:rsidP="000C4262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32,6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0C4262" w:rsidRDefault="000C4262" w:rsidP="000C4262">
            <w:pPr>
              <w:rPr>
                <w:color w:val="333333"/>
                <w:sz w:val="18"/>
                <w:szCs w:val="18"/>
              </w:rPr>
            </w:pPr>
          </w:p>
          <w:p w:rsidR="000C4262" w:rsidRDefault="000C4262" w:rsidP="000C4262">
            <w:pPr>
              <w:rPr>
                <w:color w:val="333333"/>
                <w:sz w:val="18"/>
                <w:szCs w:val="18"/>
              </w:rPr>
            </w:pPr>
          </w:p>
          <w:p w:rsidR="000C4262" w:rsidRDefault="000C4262" w:rsidP="000C4262">
            <w:pPr>
              <w:rPr>
                <w:color w:val="333333"/>
                <w:sz w:val="18"/>
                <w:szCs w:val="18"/>
              </w:rPr>
            </w:pPr>
          </w:p>
          <w:p w:rsidR="000C4262" w:rsidRPr="000C4262" w:rsidRDefault="000C4262" w:rsidP="000C4262">
            <w:pPr>
              <w:rPr>
                <w:color w:val="333333"/>
                <w:sz w:val="18"/>
                <w:szCs w:val="18"/>
                <w:lang w:val="en-US"/>
              </w:rPr>
            </w:pPr>
            <w:r>
              <w:rPr>
                <w:color w:val="333333"/>
                <w:sz w:val="18"/>
                <w:szCs w:val="18"/>
                <w:lang w:val="en-US"/>
              </w:rPr>
              <w:t>(S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  <w:lang w:val="en-US"/>
              </w:rPr>
              <w:t>59</w:t>
            </w:r>
            <w:r>
              <w:rPr>
                <w:color w:val="333333"/>
                <w:sz w:val="18"/>
                <w:szCs w:val="18"/>
              </w:rPr>
              <w:t>,6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r w:rsidRPr="00CA3980">
              <w:rPr>
                <w:color w:val="333333"/>
                <w:sz w:val="18"/>
                <w:szCs w:val="18"/>
              </w:rPr>
              <w:t>)</w:t>
            </w:r>
          </w:p>
          <w:p w:rsidR="000C4262" w:rsidRDefault="000C4262" w:rsidP="00BE7C61">
            <w:pPr>
              <w:jc w:val="center"/>
              <w:rPr>
                <w:color w:val="333333"/>
                <w:sz w:val="18"/>
                <w:szCs w:val="18"/>
              </w:rPr>
            </w:pPr>
          </w:p>
          <w:p w:rsidR="000C4262" w:rsidRDefault="000C4262" w:rsidP="000C4262">
            <w:pPr>
              <w:rPr>
                <w:sz w:val="18"/>
                <w:szCs w:val="18"/>
              </w:rPr>
            </w:pPr>
          </w:p>
          <w:p w:rsidR="000C4262" w:rsidRPr="000C4262" w:rsidRDefault="000C4262" w:rsidP="000C4262">
            <w:pPr>
              <w:rPr>
                <w:color w:val="333333"/>
                <w:sz w:val="20"/>
                <w:szCs w:val="20"/>
              </w:rPr>
            </w:pPr>
            <w:r w:rsidRPr="000C4262">
              <w:rPr>
                <w:color w:val="333333"/>
                <w:sz w:val="20"/>
                <w:szCs w:val="20"/>
              </w:rPr>
              <w:t>(</w:t>
            </w:r>
            <w:r w:rsidRPr="000C4262">
              <w:rPr>
                <w:color w:val="333333"/>
                <w:sz w:val="20"/>
                <w:szCs w:val="20"/>
                <w:lang w:val="en-US"/>
              </w:rPr>
              <w:t>S</w:t>
            </w:r>
            <w:r w:rsidRPr="000C4262">
              <w:rPr>
                <w:color w:val="333333"/>
                <w:sz w:val="20"/>
                <w:szCs w:val="20"/>
              </w:rPr>
              <w:t>=3000.0 м</w:t>
            </w:r>
            <w:proofErr w:type="gramStart"/>
            <w:r w:rsidRPr="000C4262">
              <w:rPr>
                <w:color w:val="333333"/>
                <w:sz w:val="20"/>
                <w:szCs w:val="20"/>
                <w:vertAlign w:val="superscript"/>
              </w:rPr>
              <w:t>2</w:t>
            </w:r>
            <w:proofErr w:type="gramEnd"/>
            <w:r w:rsidRPr="000C4262">
              <w:rPr>
                <w:color w:val="333333"/>
                <w:sz w:val="20"/>
                <w:szCs w:val="20"/>
              </w:rPr>
              <w:t>)</w:t>
            </w:r>
          </w:p>
          <w:p w:rsidR="00BE7C61" w:rsidRPr="000C4262" w:rsidRDefault="00BE7C61" w:rsidP="000C4262">
            <w:pPr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56B1" w:rsidRDefault="000C4262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  <w:p w:rsidR="008056B1" w:rsidRPr="008056B1" w:rsidRDefault="008056B1" w:rsidP="008056B1">
            <w:pPr>
              <w:rPr>
                <w:sz w:val="24"/>
                <w:szCs w:val="24"/>
              </w:rPr>
            </w:pPr>
          </w:p>
          <w:p w:rsidR="008056B1" w:rsidRDefault="008056B1" w:rsidP="008056B1">
            <w:pPr>
              <w:rPr>
                <w:sz w:val="24"/>
                <w:szCs w:val="24"/>
              </w:rPr>
            </w:pPr>
          </w:p>
          <w:p w:rsidR="008056B1" w:rsidRDefault="008056B1" w:rsidP="0080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056B1" w:rsidRDefault="008056B1" w:rsidP="008056B1">
            <w:pPr>
              <w:rPr>
                <w:sz w:val="24"/>
                <w:szCs w:val="24"/>
              </w:rPr>
            </w:pPr>
          </w:p>
          <w:p w:rsidR="00BE7C61" w:rsidRPr="008056B1" w:rsidRDefault="008056B1" w:rsidP="0080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8D6680" w:rsidRDefault="00AB3C33" w:rsidP="00BE7C61">
            <w:pPr>
              <w:jc w:val="center"/>
              <w:rPr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3C331B" w:rsidRDefault="003C331B" w:rsidP="00BE7C61">
            <w:pPr>
              <w:rPr>
                <w:color w:val="333333"/>
                <w:sz w:val="24"/>
                <w:szCs w:val="24"/>
              </w:rPr>
            </w:pPr>
            <w:r w:rsidRPr="003C331B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3C331B" w:rsidRDefault="003C331B" w:rsidP="00ED4FA6">
            <w:pPr>
              <w:rPr>
                <w:color w:val="333333"/>
                <w:sz w:val="24"/>
                <w:szCs w:val="24"/>
              </w:rPr>
            </w:pPr>
            <w:r w:rsidRPr="003C331B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3C331B" w:rsidRDefault="003C331B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3C331B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8056B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несовершеннолетний</w:t>
            </w:r>
          </w:p>
          <w:p w:rsidR="008056B1" w:rsidRDefault="008056B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ребенок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3C331B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1B" w:rsidRDefault="003C331B" w:rsidP="003C331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- 1/5</w:t>
            </w:r>
            <w:r w:rsidRPr="001407E3">
              <w:rPr>
                <w:color w:val="333333"/>
                <w:sz w:val="24"/>
                <w:szCs w:val="24"/>
              </w:rPr>
              <w:t xml:space="preserve"> доли в праве на квартиру </w:t>
            </w:r>
          </w:p>
          <w:p w:rsidR="00BE7C61" w:rsidRPr="00AB3C33" w:rsidRDefault="00BE7C61" w:rsidP="003C331B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1B" w:rsidRDefault="003C331B" w:rsidP="003C331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32,6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Pr="00AB3C33" w:rsidRDefault="00BE7C61" w:rsidP="00AB3C3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3C331B" w:rsidP="00AB3C33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BE7C61" w:rsidTr="00BE7C61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8056B1" w:rsidP="00BE7C61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несовершеннолетний ребенок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0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1B" w:rsidRDefault="003C331B" w:rsidP="003C331B">
            <w:pPr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- 1/5</w:t>
            </w:r>
            <w:r w:rsidRPr="001407E3">
              <w:rPr>
                <w:color w:val="333333"/>
                <w:sz w:val="24"/>
                <w:szCs w:val="24"/>
              </w:rPr>
              <w:t xml:space="preserve"> доли в праве на квартиру </w:t>
            </w:r>
          </w:p>
          <w:p w:rsidR="00BE7C61" w:rsidRDefault="00BE7C61" w:rsidP="00AB3C33">
            <w:pPr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31B" w:rsidRDefault="003C331B" w:rsidP="003C331B">
            <w:pPr>
              <w:rPr>
                <w:color w:val="333333"/>
                <w:sz w:val="18"/>
                <w:szCs w:val="18"/>
              </w:rPr>
            </w:pPr>
            <w:r w:rsidRPr="00CA3980">
              <w:rPr>
                <w:color w:val="333333"/>
                <w:sz w:val="18"/>
                <w:szCs w:val="18"/>
              </w:rPr>
              <w:t>(</w:t>
            </w:r>
            <w:r w:rsidRPr="00CA3980">
              <w:rPr>
                <w:color w:val="333333"/>
                <w:sz w:val="18"/>
                <w:szCs w:val="18"/>
                <w:lang w:val="en-US"/>
              </w:rPr>
              <w:t>S</w:t>
            </w:r>
            <w:r w:rsidRPr="00CA3980">
              <w:rPr>
                <w:color w:val="333333"/>
                <w:sz w:val="18"/>
                <w:szCs w:val="18"/>
              </w:rPr>
              <w:t>=</w:t>
            </w:r>
            <w:r>
              <w:rPr>
                <w:color w:val="333333"/>
                <w:sz w:val="18"/>
                <w:szCs w:val="18"/>
              </w:rPr>
              <w:t>32,6</w:t>
            </w:r>
            <w:r w:rsidRPr="00CA3980">
              <w:rPr>
                <w:color w:val="333333"/>
                <w:sz w:val="18"/>
                <w:szCs w:val="18"/>
              </w:rPr>
              <w:t>м</w:t>
            </w:r>
            <w:proofErr w:type="gramStart"/>
            <w:r w:rsidRPr="00CA3980">
              <w:rPr>
                <w:color w:val="333333"/>
                <w:sz w:val="18"/>
                <w:szCs w:val="18"/>
                <w:vertAlign w:val="superscript"/>
              </w:rPr>
              <w:t>2</w:t>
            </w:r>
            <w:proofErr w:type="gramEnd"/>
            <w:r w:rsidRPr="00CA3980">
              <w:rPr>
                <w:color w:val="333333"/>
                <w:sz w:val="18"/>
                <w:szCs w:val="18"/>
              </w:rPr>
              <w:t xml:space="preserve">) </w:t>
            </w:r>
          </w:p>
          <w:p w:rsidR="00BE7C61" w:rsidRPr="00CA3980" w:rsidRDefault="00BE7C61" w:rsidP="00AB3C33">
            <w:pPr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3C331B" w:rsidP="00BE7C61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Россия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AB3C33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Pr="00AB3C33" w:rsidRDefault="00AB3C33" w:rsidP="00AB3C33">
            <w:pPr>
              <w:jc w:val="center"/>
              <w:rPr>
                <w:sz w:val="17"/>
                <w:szCs w:val="17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7C61" w:rsidRDefault="00AB3C33" w:rsidP="00BE7C61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BE7C61" w:rsidRDefault="00BE7C61" w:rsidP="00BE7C61"/>
    <w:p w:rsidR="00F22E44" w:rsidRDefault="00F22E44" w:rsidP="00F22E44"/>
    <w:p w:rsidR="003C331B" w:rsidRDefault="003C331B" w:rsidP="00F22E44">
      <w:pPr>
        <w:jc w:val="center"/>
        <w:rPr>
          <w:b/>
          <w:bCs/>
          <w:color w:val="333333"/>
        </w:rPr>
      </w:pPr>
    </w:p>
    <w:p w:rsidR="003C331B" w:rsidRDefault="003C331B" w:rsidP="00F22E44">
      <w:pPr>
        <w:jc w:val="center"/>
        <w:rPr>
          <w:b/>
          <w:bCs/>
          <w:color w:val="333333"/>
        </w:rPr>
      </w:pPr>
    </w:p>
    <w:p w:rsidR="003C331B" w:rsidRDefault="003C331B" w:rsidP="00F22E44">
      <w:pPr>
        <w:jc w:val="center"/>
        <w:rPr>
          <w:b/>
          <w:bCs/>
          <w:color w:val="333333"/>
        </w:rPr>
      </w:pPr>
    </w:p>
    <w:p w:rsidR="003C331B" w:rsidRDefault="003C331B" w:rsidP="00F22E44">
      <w:pPr>
        <w:jc w:val="center"/>
        <w:rPr>
          <w:b/>
          <w:bCs/>
          <w:color w:val="333333"/>
        </w:rPr>
      </w:pPr>
    </w:p>
    <w:p w:rsidR="003C331B" w:rsidRDefault="003C331B" w:rsidP="00F22E44">
      <w:pPr>
        <w:jc w:val="center"/>
        <w:rPr>
          <w:b/>
          <w:bCs/>
          <w:color w:val="333333"/>
        </w:rPr>
      </w:pPr>
    </w:p>
    <w:p w:rsidR="00F22E44" w:rsidRDefault="00F22E44" w:rsidP="00F22E44">
      <w:pPr>
        <w:jc w:val="center"/>
        <w:rPr>
          <w:color w:val="333333"/>
          <w:sz w:val="18"/>
          <w:szCs w:val="18"/>
        </w:rPr>
      </w:pPr>
      <w:r>
        <w:rPr>
          <w:b/>
          <w:bCs/>
          <w:color w:val="333333"/>
        </w:rPr>
        <w:t>Сведения о доходах, об имуществе и обязательствах имущественного характера</w:t>
      </w:r>
    </w:p>
    <w:p w:rsidR="00F22E44" w:rsidRDefault="00F22E44" w:rsidP="00F22E44">
      <w:pPr>
        <w:jc w:val="center"/>
        <w:rPr>
          <w:b/>
          <w:bCs/>
          <w:color w:val="333333"/>
          <w:u w:val="single"/>
        </w:rPr>
      </w:pPr>
      <w:r>
        <w:rPr>
          <w:b/>
          <w:bCs/>
          <w:color w:val="333333"/>
          <w:u w:val="single"/>
        </w:rPr>
        <w:t xml:space="preserve">Депутата муниципального комитета Григорьевского сельского поселения </w:t>
      </w:r>
    </w:p>
    <w:p w:rsidR="00F22E44" w:rsidRDefault="00D37F5F" w:rsidP="00F22E44">
      <w:pPr>
        <w:jc w:val="center"/>
        <w:rPr>
          <w:color w:val="333333"/>
          <w:sz w:val="18"/>
          <w:szCs w:val="18"/>
          <w:u w:val="single"/>
        </w:rPr>
      </w:pPr>
      <w:proofErr w:type="spellStart"/>
      <w:r>
        <w:rPr>
          <w:b/>
          <w:bCs/>
          <w:color w:val="333333"/>
          <w:u w:val="single"/>
        </w:rPr>
        <w:t>Мешковой</w:t>
      </w:r>
      <w:proofErr w:type="spellEnd"/>
      <w:r>
        <w:rPr>
          <w:b/>
          <w:bCs/>
          <w:color w:val="333333"/>
          <w:u w:val="single"/>
        </w:rPr>
        <w:t xml:space="preserve"> Елены Владимировны</w:t>
      </w:r>
      <w:r w:rsidR="00F22E44">
        <w:rPr>
          <w:b/>
          <w:bCs/>
          <w:color w:val="333333"/>
          <w:u w:val="single"/>
        </w:rPr>
        <w:t xml:space="preserve"> и членов её семьи</w:t>
      </w:r>
    </w:p>
    <w:p w:rsidR="00F22E44" w:rsidRDefault="00F22E44" w:rsidP="00F22E44">
      <w:pPr>
        <w:jc w:val="center"/>
        <w:rPr>
          <w:b/>
          <w:bCs/>
          <w:color w:val="333333"/>
        </w:rPr>
      </w:pPr>
      <w:r>
        <w:rPr>
          <w:b/>
          <w:bCs/>
          <w:color w:val="333333"/>
        </w:rPr>
        <w:t>   за пери</w:t>
      </w:r>
      <w:r w:rsidR="00D37F5F">
        <w:rPr>
          <w:b/>
          <w:bCs/>
          <w:color w:val="333333"/>
        </w:rPr>
        <w:t>од с 1 января по 31 декабря 2019</w:t>
      </w:r>
      <w:r>
        <w:rPr>
          <w:b/>
          <w:bCs/>
          <w:color w:val="333333"/>
        </w:rPr>
        <w:t xml:space="preserve"> года </w:t>
      </w:r>
    </w:p>
    <w:p w:rsidR="00F22E44" w:rsidRPr="007C76BB" w:rsidRDefault="00F22E44" w:rsidP="00F22E44">
      <w:pPr>
        <w:jc w:val="center"/>
        <w:rPr>
          <w:b/>
          <w:bCs/>
          <w:color w:val="333333"/>
        </w:rPr>
      </w:pPr>
    </w:p>
    <w:tbl>
      <w:tblPr>
        <w:tblW w:w="15849" w:type="dxa"/>
        <w:jc w:val="center"/>
        <w:tblBorders>
          <w:top w:val="single" w:sz="4" w:space="0" w:color="auto"/>
          <w:left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89"/>
        <w:gridCol w:w="2084"/>
        <w:gridCol w:w="1841"/>
        <w:gridCol w:w="1187"/>
        <w:gridCol w:w="1677"/>
        <w:gridCol w:w="2521"/>
        <w:gridCol w:w="1721"/>
        <w:gridCol w:w="1152"/>
        <w:gridCol w:w="1677"/>
      </w:tblGrid>
      <w:tr w:rsidR="00F22E44" w:rsidTr="001D56FD">
        <w:trPr>
          <w:jc w:val="center"/>
        </w:trPr>
        <w:tc>
          <w:tcPr>
            <w:tcW w:w="198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 </w:t>
            </w:r>
          </w:p>
        </w:tc>
        <w:tc>
          <w:tcPr>
            <w:tcW w:w="20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Декларированный годовой доход </w:t>
            </w:r>
          </w:p>
          <w:p w:rsidR="00F22E44" w:rsidRDefault="00D37F5F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за 2019</w:t>
            </w:r>
            <w:r w:rsidR="00F22E44">
              <w:rPr>
                <w:color w:val="333333"/>
                <w:sz w:val="24"/>
                <w:szCs w:val="24"/>
              </w:rPr>
              <w:t xml:space="preserve"> г. (руб.)</w:t>
            </w:r>
          </w:p>
        </w:tc>
        <w:tc>
          <w:tcPr>
            <w:tcW w:w="722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4938F0" w:rsidTr="001D56FD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F22E44" w:rsidRDefault="00F22E44" w:rsidP="001D56FD">
            <w:pPr>
              <w:rPr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22E44" w:rsidRDefault="00F22E44" w:rsidP="001D56FD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2E44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Страна расположения</w:t>
            </w:r>
          </w:p>
        </w:tc>
      </w:tr>
      <w:tr w:rsidR="004938F0" w:rsidTr="001D56FD">
        <w:trPr>
          <w:jc w:val="center"/>
        </w:trPr>
        <w:tc>
          <w:tcPr>
            <w:tcW w:w="19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D37F5F" w:rsidP="00F22E4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МЕШКОВА</w:t>
            </w:r>
          </w:p>
          <w:p w:rsidR="00D37F5F" w:rsidRDefault="00D37F5F" w:rsidP="00F22E4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Елена</w:t>
            </w:r>
          </w:p>
          <w:p w:rsidR="00D37F5F" w:rsidRDefault="00D37F5F" w:rsidP="00F22E4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>Владимировна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D37F5F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117 767,1</w:t>
            </w:r>
            <w:r w:rsidR="00F22E44">
              <w:rPr>
                <w:color w:val="333333"/>
                <w:sz w:val="24"/>
                <w:szCs w:val="24"/>
              </w:rPr>
              <w:t>3</w:t>
            </w:r>
          </w:p>
        </w:tc>
        <w:tc>
          <w:tcPr>
            <w:tcW w:w="18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F22E44">
            <w:pPr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1D56FD">
            <w:pPr>
              <w:rPr>
                <w:sz w:val="24"/>
                <w:szCs w:val="24"/>
              </w:rPr>
            </w:pPr>
            <w:r w:rsidRPr="00D37F5F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1D56FD">
            <w:pPr>
              <w:jc w:val="center"/>
              <w:rPr>
                <w:sz w:val="24"/>
                <w:szCs w:val="24"/>
              </w:rPr>
            </w:pPr>
            <w:r w:rsidRPr="00D37F5F">
              <w:rPr>
                <w:sz w:val="24"/>
                <w:szCs w:val="24"/>
              </w:rPr>
              <w:t>нет</w:t>
            </w:r>
          </w:p>
        </w:tc>
        <w:tc>
          <w:tcPr>
            <w:tcW w:w="17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AB3C33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AB3C33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AB3C33" w:rsidRDefault="00F22E44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AB3C33">
              <w:rPr>
                <w:color w:val="333333"/>
                <w:sz w:val="24"/>
                <w:szCs w:val="24"/>
              </w:rPr>
              <w:t>нет</w:t>
            </w:r>
          </w:p>
        </w:tc>
      </w:tr>
      <w:tr w:rsidR="004938F0" w:rsidTr="001D56FD">
        <w:trPr>
          <w:trHeight w:val="135"/>
          <w:jc w:val="center"/>
        </w:trPr>
        <w:tc>
          <w:tcPr>
            <w:tcW w:w="1989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D37F5F" w:rsidP="00F22E44">
            <w:pPr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 супруг</w:t>
            </w:r>
          </w:p>
        </w:tc>
        <w:tc>
          <w:tcPr>
            <w:tcW w:w="2084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D37F5F" w:rsidP="001D56FD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428 429,87</w:t>
            </w:r>
          </w:p>
        </w:tc>
        <w:tc>
          <w:tcPr>
            <w:tcW w:w="184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1D56FD">
            <w:pPr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8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1D56FD">
            <w:pPr>
              <w:rPr>
                <w:sz w:val="24"/>
                <w:szCs w:val="24"/>
              </w:rPr>
            </w:pPr>
            <w:r w:rsidRPr="00D37F5F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D37F5F" w:rsidRDefault="00D37F5F" w:rsidP="00F22E44">
            <w:pPr>
              <w:jc w:val="center"/>
              <w:rPr>
                <w:color w:val="333333"/>
                <w:sz w:val="24"/>
                <w:szCs w:val="24"/>
              </w:rPr>
            </w:pPr>
            <w:r w:rsidRPr="00D37F5F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25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F22E44" w:rsidRPr="00D37F5F" w:rsidRDefault="00D37F5F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«</w:t>
            </w:r>
            <w:proofErr w:type="spellStart"/>
            <w:r>
              <w:rPr>
                <w:color w:val="333333"/>
                <w:sz w:val="24"/>
                <w:szCs w:val="24"/>
              </w:rPr>
              <w:t>Королла</w:t>
            </w:r>
            <w:proofErr w:type="spellEnd"/>
            <w:r>
              <w:rPr>
                <w:color w:val="333333"/>
                <w:sz w:val="24"/>
                <w:szCs w:val="24"/>
              </w:rPr>
              <w:t xml:space="preserve"> </w:t>
            </w:r>
            <w:r>
              <w:rPr>
                <w:color w:val="333333"/>
                <w:sz w:val="24"/>
                <w:szCs w:val="24"/>
                <w:lang w:val="en-US"/>
              </w:rPr>
              <w:t>FILDER</w:t>
            </w:r>
            <w:r>
              <w:rPr>
                <w:color w:val="333333"/>
                <w:sz w:val="24"/>
                <w:szCs w:val="24"/>
              </w:rPr>
              <w:t>»</w:t>
            </w:r>
          </w:p>
          <w:p w:rsidR="00F22E44" w:rsidRPr="005F61C6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</w:p>
          <w:p w:rsidR="00F22E44" w:rsidRDefault="00F22E44" w:rsidP="00F22E44">
            <w:pPr>
              <w:jc w:val="center"/>
              <w:rPr>
                <w:color w:val="333333"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>Легковой автомобиль</w:t>
            </w:r>
          </w:p>
          <w:p w:rsidR="00F22E44" w:rsidRPr="0079300E" w:rsidRDefault="00D37F5F" w:rsidP="00F22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en-US"/>
              </w:rPr>
              <w:t>TOYOTA PROBO</w:t>
            </w:r>
            <w:r w:rsidR="0079300E">
              <w:rPr>
                <w:sz w:val="24"/>
                <w:szCs w:val="24"/>
                <w:lang w:val="en-US"/>
              </w:rPr>
              <w:t>X</w:t>
            </w:r>
            <w:r w:rsidR="0079300E">
              <w:rPr>
                <w:sz w:val="24"/>
                <w:szCs w:val="24"/>
              </w:rPr>
              <w:t>»</w:t>
            </w:r>
          </w:p>
        </w:tc>
        <w:tc>
          <w:tcPr>
            <w:tcW w:w="1721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79300E" w:rsidRDefault="0079300E" w:rsidP="001D56FD">
            <w:pPr>
              <w:rPr>
                <w:color w:val="333333"/>
                <w:sz w:val="24"/>
                <w:szCs w:val="24"/>
              </w:rPr>
            </w:pPr>
            <w:r w:rsidRPr="0079300E">
              <w:rPr>
                <w:color w:val="333333"/>
                <w:sz w:val="24"/>
                <w:szCs w:val="24"/>
              </w:rPr>
              <w:t>нет</w:t>
            </w:r>
          </w:p>
        </w:tc>
        <w:tc>
          <w:tcPr>
            <w:tcW w:w="1152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79300E" w:rsidRDefault="0079300E" w:rsidP="001D56FD">
            <w:pPr>
              <w:rPr>
                <w:sz w:val="24"/>
                <w:szCs w:val="24"/>
              </w:rPr>
            </w:pPr>
            <w:r w:rsidRPr="0079300E">
              <w:rPr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double" w:sz="4" w:space="0" w:color="auto"/>
              <w:bottom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2E44" w:rsidRPr="0079300E" w:rsidRDefault="0079300E" w:rsidP="001D56FD">
            <w:pPr>
              <w:jc w:val="center"/>
              <w:rPr>
                <w:color w:val="333333"/>
                <w:sz w:val="24"/>
                <w:szCs w:val="24"/>
              </w:rPr>
            </w:pPr>
            <w:r w:rsidRPr="0079300E">
              <w:rPr>
                <w:color w:val="333333"/>
                <w:sz w:val="24"/>
                <w:szCs w:val="24"/>
              </w:rPr>
              <w:t>нет</w:t>
            </w:r>
          </w:p>
        </w:tc>
      </w:tr>
    </w:tbl>
    <w:p w:rsidR="00F22E44" w:rsidRDefault="00F22E44" w:rsidP="00F22E44"/>
    <w:p w:rsidR="00BE7C61" w:rsidRDefault="00BE7C61" w:rsidP="00125D2F"/>
    <w:sectPr w:rsidR="00BE7C61" w:rsidSect="00125D2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5A"/>
    <w:rsid w:val="00056B22"/>
    <w:rsid w:val="000715C5"/>
    <w:rsid w:val="00091020"/>
    <w:rsid w:val="000B35D5"/>
    <w:rsid w:val="000C4262"/>
    <w:rsid w:val="00125D2F"/>
    <w:rsid w:val="00136DCE"/>
    <w:rsid w:val="001407E3"/>
    <w:rsid w:val="001D56FD"/>
    <w:rsid w:val="00253554"/>
    <w:rsid w:val="00255DA9"/>
    <w:rsid w:val="002F1768"/>
    <w:rsid w:val="00314B6C"/>
    <w:rsid w:val="00322FE4"/>
    <w:rsid w:val="003C331B"/>
    <w:rsid w:val="003C6E67"/>
    <w:rsid w:val="004762EF"/>
    <w:rsid w:val="004938F0"/>
    <w:rsid w:val="0049749C"/>
    <w:rsid w:val="00505E8B"/>
    <w:rsid w:val="005240A2"/>
    <w:rsid w:val="00533014"/>
    <w:rsid w:val="00585FED"/>
    <w:rsid w:val="005B2C10"/>
    <w:rsid w:val="005D2134"/>
    <w:rsid w:val="005F61C6"/>
    <w:rsid w:val="00620A23"/>
    <w:rsid w:val="00642CF7"/>
    <w:rsid w:val="006A4F66"/>
    <w:rsid w:val="006F2113"/>
    <w:rsid w:val="007405F2"/>
    <w:rsid w:val="0076120B"/>
    <w:rsid w:val="0079300E"/>
    <w:rsid w:val="007C544B"/>
    <w:rsid w:val="007C76BB"/>
    <w:rsid w:val="00803799"/>
    <w:rsid w:val="00803CE7"/>
    <w:rsid w:val="00803F20"/>
    <w:rsid w:val="008056B1"/>
    <w:rsid w:val="00893A5A"/>
    <w:rsid w:val="008D6680"/>
    <w:rsid w:val="008E2349"/>
    <w:rsid w:val="00935107"/>
    <w:rsid w:val="00947971"/>
    <w:rsid w:val="009D71F8"/>
    <w:rsid w:val="00A0579B"/>
    <w:rsid w:val="00A169B5"/>
    <w:rsid w:val="00A359C1"/>
    <w:rsid w:val="00A435EC"/>
    <w:rsid w:val="00A85917"/>
    <w:rsid w:val="00A86825"/>
    <w:rsid w:val="00AB3C33"/>
    <w:rsid w:val="00AF58A0"/>
    <w:rsid w:val="00B23E9B"/>
    <w:rsid w:val="00B53E3E"/>
    <w:rsid w:val="00B91648"/>
    <w:rsid w:val="00B94373"/>
    <w:rsid w:val="00BC7000"/>
    <w:rsid w:val="00BE5753"/>
    <w:rsid w:val="00BE7C61"/>
    <w:rsid w:val="00BF05F5"/>
    <w:rsid w:val="00C0769D"/>
    <w:rsid w:val="00CA3980"/>
    <w:rsid w:val="00CC1F7F"/>
    <w:rsid w:val="00CF0F58"/>
    <w:rsid w:val="00CF2349"/>
    <w:rsid w:val="00D25883"/>
    <w:rsid w:val="00D37F5F"/>
    <w:rsid w:val="00D47E18"/>
    <w:rsid w:val="00D53D55"/>
    <w:rsid w:val="00DA0891"/>
    <w:rsid w:val="00DD2268"/>
    <w:rsid w:val="00DE099D"/>
    <w:rsid w:val="00DE5B63"/>
    <w:rsid w:val="00E74838"/>
    <w:rsid w:val="00E92552"/>
    <w:rsid w:val="00E93233"/>
    <w:rsid w:val="00ED4FA6"/>
    <w:rsid w:val="00F04C49"/>
    <w:rsid w:val="00F06763"/>
    <w:rsid w:val="00F22E44"/>
    <w:rsid w:val="00F63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A868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05F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7405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5F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6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8D668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0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8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47</cp:revision>
  <dcterms:created xsi:type="dcterms:W3CDTF">2013-06-13T04:14:00Z</dcterms:created>
  <dcterms:modified xsi:type="dcterms:W3CDTF">2021-11-08T00:54:00Z</dcterms:modified>
</cp:coreProperties>
</file>